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8" w:rsidRPr="00CB0F58" w:rsidRDefault="00CB0F58" w:rsidP="00CB0F5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CB0F58">
        <w:rPr>
          <w:bCs/>
          <w:color w:val="000000"/>
          <w:sz w:val="24"/>
          <w:szCs w:val="24"/>
        </w:rPr>
        <w:t xml:space="preserve">Приложение </w:t>
      </w:r>
    </w:p>
    <w:p w:rsidR="004072CF" w:rsidRDefault="00CB0F58" w:rsidP="004072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CB0F58">
        <w:rPr>
          <w:bCs/>
          <w:color w:val="000000"/>
          <w:sz w:val="24"/>
          <w:szCs w:val="24"/>
        </w:rPr>
        <w:t xml:space="preserve">к приказу заместителя главы </w:t>
      </w:r>
    </w:p>
    <w:p w:rsidR="00CB0F58" w:rsidRPr="00CB0F58" w:rsidRDefault="00CB0F58" w:rsidP="004072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CB0F58">
        <w:rPr>
          <w:bCs/>
          <w:color w:val="000000"/>
          <w:sz w:val="24"/>
          <w:szCs w:val="24"/>
        </w:rPr>
        <w:t xml:space="preserve">города Урай </w:t>
      </w:r>
    </w:p>
    <w:p w:rsidR="00CB0F58" w:rsidRPr="00CB0F58" w:rsidRDefault="004072CF" w:rsidP="00CB0F5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12.09.2018</w:t>
      </w:r>
      <w:r w:rsidR="00CB0F58" w:rsidRPr="00CB0F58">
        <w:rPr>
          <w:bCs/>
          <w:color w:val="000000"/>
          <w:sz w:val="24"/>
          <w:szCs w:val="24"/>
        </w:rPr>
        <w:t xml:space="preserve"> №</w:t>
      </w:r>
      <w:r>
        <w:rPr>
          <w:bCs/>
          <w:color w:val="000000"/>
          <w:sz w:val="24"/>
          <w:szCs w:val="24"/>
        </w:rPr>
        <w:t>134</w:t>
      </w:r>
    </w:p>
    <w:p w:rsidR="00CB0F58" w:rsidRDefault="00CB0F58" w:rsidP="00CB0F5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B2B05" w:rsidRPr="006C4BF7" w:rsidRDefault="00B02652" w:rsidP="00B0265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4BF7">
        <w:rPr>
          <w:b/>
          <w:bCs/>
          <w:color w:val="000000"/>
          <w:sz w:val="24"/>
          <w:szCs w:val="24"/>
        </w:rPr>
        <w:t xml:space="preserve">Перечень услуг </w:t>
      </w:r>
      <w:r w:rsidRPr="006C4BF7">
        <w:rPr>
          <w:b/>
          <w:sz w:val="24"/>
          <w:szCs w:val="24"/>
        </w:rPr>
        <w:t xml:space="preserve">(работ), </w:t>
      </w:r>
    </w:p>
    <w:p w:rsidR="00C70423" w:rsidRPr="006C4BF7" w:rsidRDefault="00B02652" w:rsidP="00B0265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6C4BF7">
        <w:rPr>
          <w:b/>
          <w:sz w:val="24"/>
          <w:szCs w:val="24"/>
        </w:rPr>
        <w:t>востребованных</w:t>
      </w:r>
      <w:proofErr w:type="gramEnd"/>
      <w:r w:rsidRPr="006C4BF7">
        <w:rPr>
          <w:b/>
          <w:sz w:val="24"/>
          <w:szCs w:val="24"/>
        </w:rPr>
        <w:t xml:space="preserve"> населением города Урай, </w:t>
      </w:r>
    </w:p>
    <w:p w:rsidR="00B02652" w:rsidRDefault="009832D5" w:rsidP="00412F4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4BF7">
        <w:rPr>
          <w:b/>
          <w:sz w:val="24"/>
          <w:szCs w:val="24"/>
        </w:rPr>
        <w:t>на период до 2025 года</w:t>
      </w:r>
    </w:p>
    <w:p w:rsidR="006C4BF7" w:rsidRPr="006C4BF7" w:rsidRDefault="006C4BF7" w:rsidP="00412F4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0423" w:rsidRDefault="00C70423" w:rsidP="00412F4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995"/>
      </w:tblGrid>
      <w:tr w:rsidR="00B02652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2" w:rsidRPr="00412F4B" w:rsidRDefault="00B02652" w:rsidP="00412F4B">
            <w:pPr>
              <w:jc w:val="center"/>
              <w:rPr>
                <w:b/>
                <w:sz w:val="24"/>
                <w:szCs w:val="24"/>
              </w:rPr>
            </w:pPr>
            <w:r w:rsidRPr="00412F4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F4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F4B">
              <w:rPr>
                <w:b/>
                <w:sz w:val="24"/>
                <w:szCs w:val="24"/>
              </w:rPr>
              <w:t>/</w:t>
            </w:r>
            <w:proofErr w:type="spellStart"/>
            <w:r w:rsidRPr="00412F4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2" w:rsidRPr="00412F4B" w:rsidRDefault="00B02652" w:rsidP="00412F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F4B">
              <w:rPr>
                <w:b/>
                <w:sz w:val="24"/>
                <w:szCs w:val="24"/>
              </w:rPr>
              <w:t>Наименование услуг (рабо</w:t>
            </w:r>
            <w:r w:rsidR="00C70423" w:rsidRPr="00412F4B">
              <w:rPr>
                <w:b/>
                <w:sz w:val="24"/>
                <w:szCs w:val="24"/>
              </w:rPr>
              <w:t>т)</w:t>
            </w:r>
          </w:p>
          <w:p w:rsidR="00B02652" w:rsidRPr="00412F4B" w:rsidRDefault="00B02652" w:rsidP="00412F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2652" w:rsidTr="001E6B7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2" w:rsidRDefault="00B02652" w:rsidP="00412F4B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сфере образования</w:t>
            </w:r>
          </w:p>
        </w:tc>
      </w:tr>
      <w:tr w:rsidR="00B02652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2" w:rsidRDefault="00B02652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70423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2" w:rsidRDefault="00B02652" w:rsidP="00412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общеобразовательных программ дошкольного образования (для обучающихся от одного года до трех лет в </w:t>
            </w:r>
            <w:proofErr w:type="gramStart"/>
            <w:r>
              <w:rPr>
                <w:sz w:val="24"/>
                <w:szCs w:val="24"/>
              </w:rPr>
              <w:t>группе полного дня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C70423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3" w:rsidRDefault="00C70423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3" w:rsidRDefault="00C70423" w:rsidP="00412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каникулярное время</w:t>
            </w:r>
          </w:p>
          <w:p w:rsidR="00B87838" w:rsidRDefault="00B87838" w:rsidP="00412F4B">
            <w:pPr>
              <w:jc w:val="both"/>
              <w:rPr>
                <w:sz w:val="24"/>
                <w:szCs w:val="24"/>
              </w:rPr>
            </w:pPr>
          </w:p>
        </w:tc>
      </w:tr>
      <w:tr w:rsidR="00C70423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3" w:rsidRDefault="00C70423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C70423" w:rsidRDefault="00C70423" w:rsidP="0041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3" w:rsidRDefault="00C70423" w:rsidP="00412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Коррекционно-развивающие, компенсирующие занятия и логопедическая помощь детям</w:t>
            </w:r>
          </w:p>
        </w:tc>
      </w:tr>
      <w:tr w:rsidR="00C70423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3" w:rsidRDefault="00C70423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3" w:rsidRDefault="00C70423" w:rsidP="00412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присмотра и ухода за детьми дошкольного возраста</w:t>
            </w:r>
          </w:p>
          <w:p w:rsidR="00B87838" w:rsidRDefault="00B87838" w:rsidP="00412F4B">
            <w:pPr>
              <w:jc w:val="both"/>
              <w:rPr>
                <w:sz w:val="24"/>
                <w:szCs w:val="24"/>
              </w:rPr>
            </w:pPr>
          </w:p>
        </w:tc>
      </w:tr>
      <w:tr w:rsidR="006C4BF7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7" w:rsidRDefault="006C4BF7" w:rsidP="0041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7" w:rsidRPr="006C4BF7" w:rsidRDefault="006C4BF7" w:rsidP="006C4BF7">
            <w:pPr>
              <w:pStyle w:val="a5"/>
              <w:numPr>
                <w:ilvl w:val="0"/>
                <w:numId w:val="1"/>
              </w:numPr>
              <w:ind w:left="-150" w:firstLine="0"/>
              <w:jc w:val="center"/>
              <w:rPr>
                <w:b/>
                <w:sz w:val="24"/>
                <w:szCs w:val="24"/>
              </w:rPr>
            </w:pPr>
            <w:r w:rsidRPr="006C4BF7">
              <w:rPr>
                <w:b/>
                <w:sz w:val="24"/>
                <w:szCs w:val="24"/>
              </w:rPr>
              <w:t>В сфере молодежной политики</w:t>
            </w:r>
          </w:p>
        </w:tc>
      </w:tr>
      <w:tr w:rsidR="006C4BF7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7" w:rsidRPr="00D21E06" w:rsidRDefault="0048748E" w:rsidP="0048748E">
            <w:pPr>
              <w:jc w:val="center"/>
              <w:rPr>
                <w:sz w:val="24"/>
                <w:szCs w:val="24"/>
              </w:rPr>
            </w:pPr>
            <w:r w:rsidRPr="00D21E06">
              <w:rPr>
                <w:sz w:val="24"/>
                <w:szCs w:val="24"/>
              </w:rPr>
              <w:t>2.1.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7" w:rsidRPr="00D21E06" w:rsidRDefault="00D21E06" w:rsidP="00D21E06">
            <w:pPr>
              <w:pStyle w:val="a5"/>
              <w:ind w:left="-9"/>
              <w:rPr>
                <w:b/>
                <w:sz w:val="24"/>
                <w:szCs w:val="24"/>
              </w:rPr>
            </w:pPr>
            <w:r w:rsidRPr="00D21E06">
              <w:rPr>
                <w:sz w:val="24"/>
                <w:szCs w:val="24"/>
              </w:rPr>
              <w:t>Организация досуга детей, подростков и молодежи</w:t>
            </w:r>
          </w:p>
          <w:p w:rsidR="006C4BF7" w:rsidRPr="00D21E06" w:rsidRDefault="006C4BF7" w:rsidP="006C4BF7">
            <w:pPr>
              <w:pStyle w:val="a5"/>
              <w:ind w:left="-150"/>
              <w:rPr>
                <w:b/>
                <w:sz w:val="24"/>
                <w:szCs w:val="24"/>
              </w:rPr>
            </w:pPr>
          </w:p>
        </w:tc>
      </w:tr>
      <w:tr w:rsidR="006C4BF7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7" w:rsidRDefault="0048748E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:rsidR="006C4BF7" w:rsidRDefault="006C4BF7" w:rsidP="0041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7" w:rsidRPr="00D21E06" w:rsidRDefault="0030603E" w:rsidP="00D21E06">
            <w:pPr>
              <w:pStyle w:val="a5"/>
              <w:ind w:left="-9"/>
              <w:rPr>
                <w:b/>
                <w:sz w:val="24"/>
                <w:szCs w:val="24"/>
              </w:rPr>
            </w:pPr>
            <w:r w:rsidRPr="00D21E06">
              <w:rPr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B02652" w:rsidTr="001E6B7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2" w:rsidRDefault="00B02652" w:rsidP="00412F4B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сфере культуры</w:t>
            </w:r>
          </w:p>
        </w:tc>
      </w:tr>
      <w:tr w:rsidR="00B02652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2" w:rsidRDefault="0048748E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652">
              <w:rPr>
                <w:sz w:val="24"/>
                <w:szCs w:val="24"/>
              </w:rPr>
              <w:t>.1</w:t>
            </w:r>
            <w:r w:rsidR="00C70423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2" w:rsidRDefault="00B02652" w:rsidP="00412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93786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86" w:rsidRDefault="0048748E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2F4B">
              <w:rPr>
                <w:sz w:val="24"/>
                <w:szCs w:val="24"/>
              </w:rPr>
              <w:t>.2.</w:t>
            </w:r>
          </w:p>
          <w:p w:rsidR="00493786" w:rsidRDefault="00493786" w:rsidP="0041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86" w:rsidRDefault="00412F4B" w:rsidP="00412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493786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86" w:rsidRDefault="0048748E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2F4B">
              <w:rPr>
                <w:sz w:val="24"/>
                <w:szCs w:val="24"/>
              </w:rPr>
              <w:t>.3.</w:t>
            </w:r>
          </w:p>
          <w:p w:rsidR="00493786" w:rsidRDefault="00493786" w:rsidP="0041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86" w:rsidRDefault="00412F4B" w:rsidP="00412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sz w:val="24"/>
                <w:szCs w:val="24"/>
              </w:rPr>
              <w:t>предпрофильных</w:t>
            </w:r>
            <w:proofErr w:type="spellEnd"/>
            <w:r>
              <w:rPr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7F6DA8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8" w:rsidRDefault="007F6DA8" w:rsidP="0041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8" w:rsidRPr="00410D8D" w:rsidRDefault="00410D8D" w:rsidP="00410D8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410D8D">
              <w:rPr>
                <w:b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1E6B7E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7E" w:rsidRDefault="0048748E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7838">
              <w:rPr>
                <w:sz w:val="24"/>
                <w:szCs w:val="24"/>
              </w:rPr>
              <w:t>.1.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7E" w:rsidRPr="00B87838" w:rsidRDefault="00B87838" w:rsidP="00B87838">
            <w:pPr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Пропаганда физической культуры, спорта</w:t>
            </w:r>
            <w:r>
              <w:rPr>
                <w:sz w:val="24"/>
                <w:szCs w:val="24"/>
              </w:rPr>
              <w:t xml:space="preserve"> и здорового образа жизни</w:t>
            </w:r>
          </w:p>
          <w:p w:rsidR="001E6B7E" w:rsidRPr="00410D8D" w:rsidRDefault="001E6B7E" w:rsidP="001E6B7E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1E6B7E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7E" w:rsidRPr="00B87838" w:rsidRDefault="0048748E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7838" w:rsidRPr="00B87838">
              <w:rPr>
                <w:sz w:val="24"/>
                <w:szCs w:val="24"/>
              </w:rPr>
              <w:t>.2.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7E" w:rsidRPr="00B87838" w:rsidRDefault="00B87838" w:rsidP="00B87838">
            <w:pPr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Проведение занятий физкультурно-спортивной направленности по месту проживания</w:t>
            </w:r>
          </w:p>
        </w:tc>
      </w:tr>
      <w:tr w:rsidR="00B87838" w:rsidTr="001E6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8" w:rsidRDefault="0048748E" w:rsidP="004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7838">
              <w:rPr>
                <w:sz w:val="24"/>
                <w:szCs w:val="24"/>
              </w:rPr>
              <w:t>.3.</w:t>
            </w:r>
          </w:p>
          <w:p w:rsidR="00B87838" w:rsidRPr="00B87838" w:rsidRDefault="00B87838" w:rsidP="0041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8" w:rsidRPr="00B87838" w:rsidRDefault="00B87838" w:rsidP="00B8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развития национальных видов спорта</w:t>
            </w:r>
          </w:p>
        </w:tc>
      </w:tr>
    </w:tbl>
    <w:p w:rsidR="00791381" w:rsidRDefault="00791381" w:rsidP="00412F4B"/>
    <w:sectPr w:rsidR="00791381" w:rsidSect="007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7C1"/>
    <w:multiLevelType w:val="hybridMultilevel"/>
    <w:tmpl w:val="C600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52"/>
    <w:rsid w:val="001E6B7E"/>
    <w:rsid w:val="0030603E"/>
    <w:rsid w:val="004072CF"/>
    <w:rsid w:val="00410D8D"/>
    <w:rsid w:val="00412F4B"/>
    <w:rsid w:val="0048748E"/>
    <w:rsid w:val="00493786"/>
    <w:rsid w:val="006C4BF7"/>
    <w:rsid w:val="0074434B"/>
    <w:rsid w:val="00791381"/>
    <w:rsid w:val="0079373D"/>
    <w:rsid w:val="007F6DA8"/>
    <w:rsid w:val="009832D5"/>
    <w:rsid w:val="00A912B1"/>
    <w:rsid w:val="00B02652"/>
    <w:rsid w:val="00B87838"/>
    <w:rsid w:val="00BB2B05"/>
    <w:rsid w:val="00C70423"/>
    <w:rsid w:val="00CB0F58"/>
    <w:rsid w:val="00CD6778"/>
    <w:rsid w:val="00D21E06"/>
    <w:rsid w:val="00D2721A"/>
    <w:rsid w:val="00EC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</dc:creator>
  <cp:keywords/>
  <dc:description/>
  <cp:lastModifiedBy>Половинкина</cp:lastModifiedBy>
  <cp:revision>15</cp:revision>
  <dcterms:created xsi:type="dcterms:W3CDTF">2018-09-11T12:12:00Z</dcterms:created>
  <dcterms:modified xsi:type="dcterms:W3CDTF">2018-09-14T04:58:00Z</dcterms:modified>
</cp:coreProperties>
</file>